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AD" w:rsidRPr="00921393" w:rsidRDefault="00C23DAD" w:rsidP="00C23DAD">
      <w:pPr>
        <w:pStyle w:val="llb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1393">
        <w:rPr>
          <w:rFonts w:ascii="Times New Roman" w:hAnsi="Times New Roman" w:cs="Times New Roman"/>
          <w:b/>
          <w:i/>
          <w:sz w:val="24"/>
          <w:szCs w:val="24"/>
        </w:rPr>
        <w:t>3. sz melléklet</w:t>
      </w:r>
    </w:p>
    <w:p w:rsidR="00C23DAD" w:rsidRPr="00921393" w:rsidRDefault="00C23DAD" w:rsidP="00C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93">
        <w:rPr>
          <w:rFonts w:ascii="Times New Roman" w:hAnsi="Times New Roman" w:cs="Times New Roman"/>
          <w:b/>
          <w:sz w:val="24"/>
          <w:szCs w:val="24"/>
        </w:rPr>
        <w:t>KUTATÁSI FELADATTERV</w:t>
      </w:r>
    </w:p>
    <w:p w:rsidR="00C23DAD" w:rsidRPr="00921393" w:rsidRDefault="00C23DAD" w:rsidP="00C23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93">
        <w:rPr>
          <w:rFonts w:ascii="Times New Roman" w:hAnsi="Times New Roman" w:cs="Times New Roman"/>
          <w:b/>
          <w:sz w:val="24"/>
          <w:szCs w:val="24"/>
        </w:rPr>
        <w:t>KUTATÓI UTÁNPÓTLÁS ÖSZTÖNDÍJRA</w:t>
      </w:r>
    </w:p>
    <w:p w:rsidR="00C23DAD" w:rsidRPr="00921393" w:rsidRDefault="00C23DAD" w:rsidP="00C23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93">
        <w:rPr>
          <w:rFonts w:ascii="Times New Roman" w:hAnsi="Times New Roman" w:cs="Times New Roman"/>
          <w:b/>
          <w:sz w:val="24"/>
          <w:szCs w:val="24"/>
        </w:rPr>
        <w:t>DEBRECENI EGY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21393">
        <w:rPr>
          <w:rFonts w:ascii="Times New Roman" w:hAnsi="Times New Roman" w:cs="Times New Roman"/>
          <w:b/>
          <w:sz w:val="24"/>
          <w:szCs w:val="24"/>
        </w:rPr>
        <w:t>TEM NÉPEGÉSZSÉGÜGYI KAR</w:t>
      </w:r>
    </w:p>
    <w:p w:rsidR="00C23DAD" w:rsidRPr="00921393" w:rsidRDefault="00C23DAD" w:rsidP="00C23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393">
        <w:rPr>
          <w:rFonts w:ascii="Times New Roman" w:hAnsi="Times New Roman" w:cs="Times New Roman"/>
          <w:sz w:val="24"/>
          <w:szCs w:val="24"/>
        </w:rPr>
        <w:t xml:space="preserve">(maximum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1393">
        <w:rPr>
          <w:rFonts w:ascii="Times New Roman" w:hAnsi="Times New Roman" w:cs="Times New Roman"/>
          <w:sz w:val="24"/>
          <w:szCs w:val="24"/>
        </w:rPr>
        <w:t xml:space="preserve"> db A/4-es ív)</w:t>
      </w:r>
    </w:p>
    <w:p w:rsidR="00C23DAD" w:rsidRPr="00921393" w:rsidRDefault="00C23DAD" w:rsidP="00C2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DAD" w:rsidRPr="00921393" w:rsidRDefault="00C23DAD" w:rsidP="00C2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DAD" w:rsidRPr="00A50754" w:rsidRDefault="00C23DAD" w:rsidP="00C2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754">
        <w:rPr>
          <w:rFonts w:ascii="Times New Roman" w:hAnsi="Times New Roman" w:cs="Times New Roman"/>
          <w:b/>
          <w:sz w:val="24"/>
          <w:szCs w:val="24"/>
        </w:rPr>
        <w:t>1. Bevezetés:</w:t>
      </w:r>
      <w:r w:rsidRPr="00A50754">
        <w:rPr>
          <w:rFonts w:ascii="Times New Roman" w:hAnsi="Times New Roman" w:cs="Times New Roman"/>
          <w:sz w:val="24"/>
          <w:szCs w:val="24"/>
        </w:rPr>
        <w:t xml:space="preserve"> A tudományos program tárgya, címe, a témaválasztás indoklása, motiváció </w:t>
      </w:r>
    </w:p>
    <w:p w:rsidR="00C23DAD" w:rsidRPr="00A50754" w:rsidRDefault="00C23DAD" w:rsidP="00C23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DAD" w:rsidRPr="00A50754" w:rsidRDefault="00C23DAD" w:rsidP="00C23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754">
        <w:rPr>
          <w:rFonts w:ascii="Times New Roman" w:hAnsi="Times New Roman" w:cs="Times New Roman"/>
          <w:b/>
          <w:sz w:val="24"/>
          <w:szCs w:val="24"/>
        </w:rPr>
        <w:t>2. Célkitűzés:</w:t>
      </w:r>
      <w:r w:rsidRPr="00A50754">
        <w:rPr>
          <w:rFonts w:ascii="Times New Roman" w:hAnsi="Times New Roman" w:cs="Times New Roman"/>
          <w:sz w:val="24"/>
          <w:szCs w:val="24"/>
        </w:rPr>
        <w:t xml:space="preserve"> A kutatási program célja </w:t>
      </w:r>
    </w:p>
    <w:p w:rsidR="00C23DAD" w:rsidRPr="00A50754" w:rsidRDefault="00C23DAD" w:rsidP="00C23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DAD" w:rsidRPr="00A50754" w:rsidRDefault="00C23DAD" w:rsidP="00C23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DAD" w:rsidRPr="00A50754" w:rsidRDefault="00C23DAD" w:rsidP="00C2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754">
        <w:rPr>
          <w:rFonts w:ascii="Times New Roman" w:hAnsi="Times New Roman" w:cs="Times New Roman"/>
          <w:b/>
          <w:sz w:val="24"/>
          <w:szCs w:val="24"/>
        </w:rPr>
        <w:t>3. Kutatási terv feladat- és ütemterv:</w:t>
      </w:r>
      <w:r w:rsidRPr="00A50754">
        <w:rPr>
          <w:rFonts w:ascii="Times New Roman" w:hAnsi="Times New Roman" w:cs="Times New Roman"/>
          <w:sz w:val="24"/>
          <w:szCs w:val="24"/>
        </w:rPr>
        <w:t xml:space="preserve"> A kutatási terv végrehajtásának </w:t>
      </w:r>
      <w:r w:rsidRPr="00A50754">
        <w:rPr>
          <w:rFonts w:ascii="Times New Roman" w:hAnsi="Times New Roman" w:cs="Times New Roman"/>
          <w:sz w:val="24"/>
          <w:szCs w:val="24"/>
        </w:rPr>
        <w:br/>
      </w:r>
      <w:r w:rsidRPr="00A50754">
        <w:rPr>
          <w:rFonts w:ascii="Times New Roman" w:hAnsi="Times New Roman" w:cs="Times New Roman"/>
          <w:sz w:val="24"/>
          <w:szCs w:val="24"/>
          <w:u w:val="single"/>
        </w:rPr>
        <w:t>5 hónapos ütemezésre</w:t>
      </w:r>
      <w:r w:rsidRPr="00A50754">
        <w:rPr>
          <w:rFonts w:ascii="Times New Roman" w:hAnsi="Times New Roman" w:cs="Times New Roman"/>
          <w:sz w:val="24"/>
          <w:szCs w:val="24"/>
        </w:rPr>
        <w:t xml:space="preserve"> történő bontása (milyen lépésekben és módszerekkel kívánja megvalósítani az adott célkitűzést)</w:t>
      </w:r>
    </w:p>
    <w:p w:rsidR="00C23DAD" w:rsidRPr="00A50754" w:rsidRDefault="00C23DAD" w:rsidP="00C23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DAD" w:rsidRPr="00A50754" w:rsidRDefault="00C23DAD" w:rsidP="00C23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DAD" w:rsidRPr="00A50754" w:rsidRDefault="00C23DAD" w:rsidP="00C23D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754">
        <w:rPr>
          <w:rFonts w:ascii="Times New Roman" w:hAnsi="Times New Roman" w:cs="Times New Roman"/>
          <w:b/>
          <w:sz w:val="24"/>
          <w:szCs w:val="24"/>
        </w:rPr>
        <w:t>4. Kutatócsoport keretében megvalósult kutatás jellemzői:</w:t>
      </w:r>
    </w:p>
    <w:p w:rsidR="00C23DAD" w:rsidRPr="00A50754" w:rsidRDefault="00C23DAD" w:rsidP="00C23D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DAD" w:rsidRPr="00A50754" w:rsidRDefault="00C23DAD" w:rsidP="00C23D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DAD" w:rsidRPr="00A50754" w:rsidRDefault="00C23DAD" w:rsidP="00C23D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754">
        <w:rPr>
          <w:rFonts w:ascii="Times New Roman" w:hAnsi="Times New Roman" w:cs="Times New Roman"/>
          <w:b/>
          <w:sz w:val="24"/>
          <w:szCs w:val="24"/>
        </w:rPr>
        <w:t xml:space="preserve">5. Vállalások bemutatása </w:t>
      </w:r>
    </w:p>
    <w:p w:rsidR="00C23DAD" w:rsidRPr="00A50754" w:rsidRDefault="00C23DAD" w:rsidP="00C23D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DAD" w:rsidRPr="00A50754" w:rsidRDefault="00C23DAD" w:rsidP="00C23DA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54">
        <w:rPr>
          <w:rFonts w:ascii="Times New Roman" w:hAnsi="Times New Roman" w:cs="Times New Roman"/>
          <w:b/>
          <w:sz w:val="24"/>
          <w:szCs w:val="24"/>
        </w:rPr>
        <w:t>6. A kutatási terv feladat- és ütemterv</w:t>
      </w:r>
    </w:p>
    <w:p w:rsidR="00C23DAD" w:rsidRPr="00A50754" w:rsidRDefault="00C23DAD" w:rsidP="00C23DAD">
      <w:pPr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54">
        <w:rPr>
          <w:rFonts w:ascii="Times New Roman" w:hAnsi="Times New Roman" w:cs="Times New Roman"/>
          <w:sz w:val="24"/>
          <w:szCs w:val="24"/>
        </w:rPr>
        <w:t xml:space="preserve">Elvárás a kutatómunka előrehaladásának hozzávetőleges tervezése havi ütemezésű Gantt-diagram segítségével. Az időtervbe építsen be olyan ellenőrzési időpontokat, amelyekben a kutatómunka előrehaladását valamilyen kutatási eredmény bemutatásával igazolja (publikáció, konferencia előadás, stb.). </w:t>
      </w:r>
    </w:p>
    <w:p w:rsidR="00C23DAD" w:rsidRPr="00A50754" w:rsidRDefault="00C23DAD" w:rsidP="00C23D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DAD" w:rsidRPr="00A50754" w:rsidRDefault="00C23DAD" w:rsidP="00C2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50754">
        <w:rPr>
          <w:rFonts w:ascii="Times New Roman" w:hAnsi="Times New Roman" w:cs="Times New Roman"/>
          <w:b/>
          <w:sz w:val="24"/>
          <w:szCs w:val="24"/>
        </w:rPr>
        <w:t>. Összefoglalás:</w:t>
      </w:r>
      <w:r w:rsidRPr="00A50754">
        <w:rPr>
          <w:rFonts w:ascii="Times New Roman" w:hAnsi="Times New Roman" w:cs="Times New Roman"/>
          <w:sz w:val="24"/>
          <w:szCs w:val="24"/>
        </w:rPr>
        <w:t xml:space="preserve"> Várható eredmények, a kutatási eredmények tervezett hasznosítása </w:t>
      </w:r>
    </w:p>
    <w:p w:rsidR="00C23DAD" w:rsidRPr="00A50754" w:rsidRDefault="00C23DAD" w:rsidP="00C23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DAD" w:rsidRPr="00A50754" w:rsidRDefault="00C23DAD" w:rsidP="00C23D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50754">
        <w:rPr>
          <w:rFonts w:ascii="Times New Roman" w:hAnsi="Times New Roman" w:cs="Times New Roman"/>
          <w:b/>
          <w:sz w:val="24"/>
          <w:szCs w:val="24"/>
        </w:rPr>
        <w:t xml:space="preserve">. Fontosabb irodalomjegyzék: </w:t>
      </w:r>
    </w:p>
    <w:p w:rsidR="00C23DAD" w:rsidRPr="00A50754" w:rsidRDefault="00C23DAD" w:rsidP="00C23DAD">
      <w:pPr>
        <w:tabs>
          <w:tab w:val="left" w:pos="39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DAD" w:rsidRPr="00A50754" w:rsidRDefault="00C23DAD" w:rsidP="00C2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50754">
        <w:rPr>
          <w:rFonts w:ascii="Times New Roman" w:hAnsi="Times New Roman" w:cs="Times New Roman"/>
          <w:b/>
          <w:sz w:val="24"/>
          <w:szCs w:val="24"/>
        </w:rPr>
        <w:t xml:space="preserve">. Témavezetői ajánlás: </w:t>
      </w:r>
    </w:p>
    <w:p w:rsidR="00C23DAD" w:rsidRPr="00A50754" w:rsidRDefault="00C23DAD" w:rsidP="00C23D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DAD" w:rsidRPr="00A50754" w:rsidRDefault="00C23DAD" w:rsidP="00C23D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754">
        <w:rPr>
          <w:rFonts w:ascii="Times New Roman" w:hAnsi="Times New Roman" w:cs="Times New Roman"/>
          <w:color w:val="000000"/>
          <w:sz w:val="24"/>
          <w:szCs w:val="24"/>
        </w:rPr>
        <w:t>Kelt: ……………………, …………(év)………………….(hónap)………(nap)</w:t>
      </w:r>
    </w:p>
    <w:p w:rsidR="00C23DAD" w:rsidRPr="00921393" w:rsidRDefault="00C23DAD" w:rsidP="00C23D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DAD" w:rsidRPr="00921393" w:rsidRDefault="00C23DAD" w:rsidP="00C23D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DAD" w:rsidRPr="00921393" w:rsidRDefault="00C23DAD" w:rsidP="00C23D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DAD" w:rsidRPr="00921393" w:rsidRDefault="00C23DAD" w:rsidP="00C23DA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93">
        <w:rPr>
          <w:rFonts w:ascii="Times New Roman" w:hAnsi="Times New Roman" w:cs="Times New Roman"/>
          <w:color w:val="000000"/>
          <w:sz w:val="24"/>
          <w:szCs w:val="24"/>
        </w:rPr>
        <w:t xml:space="preserve">     …………………………………                           ………………………………………</w:t>
      </w:r>
    </w:p>
    <w:p w:rsidR="00C23DAD" w:rsidRPr="00921393" w:rsidRDefault="00C23DAD" w:rsidP="00C23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9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21393">
        <w:rPr>
          <w:rFonts w:ascii="Times New Roman" w:hAnsi="Times New Roman" w:cs="Times New Roman"/>
          <w:color w:val="000000"/>
          <w:sz w:val="24"/>
          <w:szCs w:val="24"/>
        </w:rPr>
        <w:tab/>
        <w:t>témavezető aláírása</w:t>
      </w:r>
      <w:r w:rsidRPr="009213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9213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9213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</w:t>
      </w:r>
      <w:r w:rsidRPr="009213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pályázó aláírása</w:t>
      </w:r>
      <w:bookmarkStart w:id="0" w:name="_GoBack"/>
      <w:bookmarkEnd w:id="0"/>
    </w:p>
    <w:sectPr w:rsidR="00C23DAD" w:rsidRPr="00921393" w:rsidSect="006C1997">
      <w:headerReference w:type="default" r:id="rId7"/>
      <w:footerReference w:type="default" r:id="rId8"/>
      <w:pgSz w:w="11906" w:h="16838"/>
      <w:pgMar w:top="1417" w:right="1417" w:bottom="1701" w:left="1417" w:header="708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CC" w:rsidRDefault="00B678CC" w:rsidP="00C23DAD">
      <w:pPr>
        <w:spacing w:after="0" w:line="240" w:lineRule="auto"/>
      </w:pPr>
      <w:r>
        <w:separator/>
      </w:r>
    </w:p>
  </w:endnote>
  <w:endnote w:type="continuationSeparator" w:id="0">
    <w:p w:rsidR="00B678CC" w:rsidRDefault="00B678CC" w:rsidP="00C2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88008"/>
      <w:docPartObj>
        <w:docPartGallery w:val="Page Numbers (Bottom of Page)"/>
        <w:docPartUnique/>
      </w:docPartObj>
    </w:sdtPr>
    <w:sdtEndPr/>
    <w:sdtContent>
      <w:p w:rsidR="007075ED" w:rsidRDefault="00B678CC" w:rsidP="006C1997">
        <w:pPr>
          <w:pStyle w:val="llb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F889D89" wp14:editId="17106EBC">
              <wp:simplePos x="0" y="0"/>
              <wp:positionH relativeFrom="column">
                <wp:posOffset>4452110</wp:posOffset>
              </wp:positionH>
              <wp:positionV relativeFrom="paragraph">
                <wp:posOffset>6186</wp:posOffset>
              </wp:positionV>
              <wp:extent cx="2114550" cy="1390650"/>
              <wp:effectExtent l="0" t="0" r="0" b="0"/>
              <wp:wrapNone/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455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075ED" w:rsidRDefault="00B678CC" w:rsidP="006C1997">
        <w:pPr>
          <w:pStyle w:val="llb"/>
        </w:pPr>
      </w:p>
      <w:p w:rsidR="007075ED" w:rsidRDefault="00B678CC" w:rsidP="006C1997">
        <w:pPr>
          <w:pStyle w:val="llb"/>
        </w:pPr>
        <w:r>
          <w:t>EFOP-3.6.1-16-2016-00022</w:t>
        </w:r>
      </w:p>
      <w:p w:rsidR="007075ED" w:rsidRDefault="00B678CC" w:rsidP="006C1997">
        <w:pPr>
          <w:pStyle w:val="llb"/>
        </w:pPr>
        <w:r>
          <w:t>„Debrecen Venture Catapult Program”</w:t>
        </w:r>
      </w:p>
      <w:p w:rsidR="007075ED" w:rsidRDefault="00B678CC" w:rsidP="006C1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DA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CC" w:rsidRDefault="00B678CC" w:rsidP="00C23DAD">
      <w:pPr>
        <w:spacing w:after="0" w:line="240" w:lineRule="auto"/>
      </w:pPr>
      <w:r>
        <w:separator/>
      </w:r>
    </w:p>
  </w:footnote>
  <w:footnote w:type="continuationSeparator" w:id="0">
    <w:p w:rsidR="00B678CC" w:rsidRDefault="00B678CC" w:rsidP="00C2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2A" w:rsidRDefault="00B678CC" w:rsidP="0074107D">
    <w:pPr>
      <w:pStyle w:val="lfej"/>
      <w:tabs>
        <w:tab w:val="left" w:pos="-135"/>
        <w:tab w:val="right" w:pos="9639"/>
      </w:tabs>
      <w:spacing w:line="276" w:lineRule="auto"/>
      <w:ind w:left="-1417" w:right="-567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0288" behindDoc="1" locked="0" layoutInCell="1" allowOverlap="1" wp14:anchorId="274BB6DF" wp14:editId="1EB34C73">
          <wp:simplePos x="0" y="0"/>
          <wp:positionH relativeFrom="column">
            <wp:posOffset>-771525</wp:posOffset>
          </wp:positionH>
          <wp:positionV relativeFrom="paragraph">
            <wp:posOffset>-324485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582A" w:rsidRDefault="00B678CC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3582A" w:rsidRDefault="00B678CC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73582A" w:rsidRPr="00664A41" w:rsidRDefault="00B678CC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 xml:space="preserve">H-4002 Debrecen, Egyetem tér 1, </w:t>
    </w:r>
    <w:r w:rsidRPr="009C3AD9">
      <w:rPr>
        <w:rFonts w:ascii="Verdana" w:hAnsi="Verdana"/>
        <w:color w:val="004735"/>
        <w:spacing w:val="-10"/>
        <w:sz w:val="16"/>
        <w:szCs w:val="16"/>
      </w:rPr>
      <w:t>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7075ED" w:rsidRDefault="00B678CC">
    <w:pPr>
      <w:pStyle w:val="lfej"/>
    </w:pPr>
  </w:p>
  <w:p w:rsidR="007075ED" w:rsidRDefault="00B678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6EE4"/>
    <w:multiLevelType w:val="hybridMultilevel"/>
    <w:tmpl w:val="D368D774"/>
    <w:lvl w:ilvl="0" w:tplc="5060E0B0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F9F4DA6"/>
    <w:multiLevelType w:val="hybridMultilevel"/>
    <w:tmpl w:val="40EE552A"/>
    <w:lvl w:ilvl="0" w:tplc="5060E0B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A7089"/>
    <w:multiLevelType w:val="hybridMultilevel"/>
    <w:tmpl w:val="F5649BEE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D"/>
    <w:rsid w:val="006C4756"/>
    <w:rsid w:val="00B678CC"/>
    <w:rsid w:val="00C2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78C6F-774D-45EF-A3A5-A49D91CF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D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3DA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23DAD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2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DAD"/>
  </w:style>
  <w:style w:type="paragraph" w:styleId="Listaszerbekezds">
    <w:name w:val="List Paragraph"/>
    <w:basedOn w:val="Norml"/>
    <w:uiPriority w:val="34"/>
    <w:qFormat/>
    <w:rsid w:val="00C23DAD"/>
    <w:pPr>
      <w:ind w:left="720"/>
      <w:contextualSpacing/>
    </w:pPr>
  </w:style>
  <w:style w:type="paragraph" w:styleId="Lbjegyzetszveg">
    <w:name w:val="footnote text"/>
    <w:basedOn w:val="Norml"/>
    <w:link w:val="LbjegyzetszvegChar"/>
    <w:qFormat/>
    <w:rsid w:val="00C23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qFormat/>
    <w:rsid w:val="00C23DA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qFormat/>
    <w:rsid w:val="00C23DAD"/>
    <w:rPr>
      <w:vertAlign w:val="superscript"/>
    </w:rPr>
  </w:style>
  <w:style w:type="character" w:customStyle="1" w:styleId="Lbjegyzet-horgony">
    <w:name w:val="Lábjegyzet-horgony"/>
    <w:rsid w:val="00C23DAD"/>
    <w:rPr>
      <w:vertAlign w:val="superscript"/>
    </w:rPr>
  </w:style>
  <w:style w:type="paragraph" w:customStyle="1" w:styleId="Listaszerbekezds1">
    <w:name w:val="Listaszerű bekezdés1"/>
    <w:basedOn w:val="Norml"/>
    <w:qFormat/>
    <w:rsid w:val="00C23DAD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Margó</dc:creator>
  <cp:keywords/>
  <dc:description/>
  <cp:lastModifiedBy>Margó</cp:lastModifiedBy>
  <cp:revision>1</cp:revision>
  <dcterms:created xsi:type="dcterms:W3CDTF">2018-11-24T16:28:00Z</dcterms:created>
  <dcterms:modified xsi:type="dcterms:W3CDTF">2018-11-24T16:29:00Z</dcterms:modified>
</cp:coreProperties>
</file>